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E53E" w14:textId="741560F8" w:rsidR="00577DFA" w:rsidRPr="008C676A" w:rsidRDefault="00577DFA" w:rsidP="00577DFA">
      <w:pPr>
        <w:jc w:val="both"/>
        <w:rPr>
          <w:rFonts w:ascii="Times New Roman" w:hAnsi="Times New Roman" w:cs="Times New Roman"/>
          <w:sz w:val="24"/>
          <w:szCs w:val="24"/>
        </w:rPr>
      </w:pPr>
      <w:r w:rsidRPr="008C676A">
        <w:rPr>
          <w:rFonts w:ascii="Times New Roman" w:hAnsi="Times New Roman" w:cs="Times New Roman"/>
          <w:sz w:val="24"/>
          <w:szCs w:val="24"/>
        </w:rPr>
        <w:t>Проставляя  отметку под формой сбора обратной связи на сайте</w:t>
      </w:r>
      <w:r w:rsidR="008A7D4A">
        <w:rPr>
          <w:rFonts w:ascii="Times New Roman" w:hAnsi="Times New Roman" w:cs="Times New Roman"/>
          <w:sz w:val="24"/>
          <w:szCs w:val="24"/>
        </w:rPr>
        <w:t xml:space="preserve"> </w:t>
      </w:r>
      <w:r w:rsidR="00511C33" w:rsidRPr="00511C33">
        <w:rPr>
          <w:rFonts w:ascii="Times New Roman" w:hAnsi="Times New Roman" w:cs="Times New Roman"/>
          <w:sz w:val="24"/>
          <w:szCs w:val="24"/>
        </w:rPr>
        <w:t>https://umniversitet.ru</w:t>
      </w:r>
      <w:r w:rsidRPr="008C676A">
        <w:rPr>
          <w:rFonts w:ascii="Times New Roman" w:hAnsi="Times New Roman" w:cs="Times New Roman"/>
          <w:sz w:val="24"/>
          <w:szCs w:val="24"/>
        </w:rPr>
        <w:t>, Вы п</w:t>
      </w:r>
      <w:r w:rsidRPr="008C676A">
        <w:rPr>
          <w:rFonts w:ascii="Times New Roman" w:hAnsi="Times New Roman" w:cs="Times New Roman"/>
          <w:w w:val="125"/>
          <w:sz w:val="24"/>
          <w:szCs w:val="24"/>
        </w:rPr>
        <w:t xml:space="preserve">редоставляете </w:t>
      </w:r>
      <w:r w:rsidR="00511C33" w:rsidRPr="00511C33">
        <w:rPr>
          <w:rFonts w:ascii="Times New Roman" w:hAnsi="Times New Roman" w:cs="Times New Roman"/>
          <w:w w:val="125"/>
          <w:sz w:val="24"/>
          <w:szCs w:val="24"/>
        </w:rPr>
        <w:t>Индивидуальному Предпринимателю Холодовой Екатерине Ильиничне, ИНН 774397723210, ОГРНИП 32377460067090</w:t>
      </w:r>
      <w:r w:rsidR="00511C33" w:rsidRPr="00511C33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11C33">
        <w:rPr>
          <w:rFonts w:ascii="Times New Roman" w:hAnsi="Times New Roman" w:cs="Times New Roman"/>
          <w:w w:val="125"/>
          <w:sz w:val="24"/>
          <w:szCs w:val="24"/>
        </w:rPr>
        <w:t>(</w:t>
      </w:r>
      <w:r w:rsidRPr="008C676A">
        <w:rPr>
          <w:rFonts w:ascii="Times New Roman" w:hAnsi="Times New Roman" w:cs="Times New Roman"/>
          <w:sz w:val="24"/>
          <w:szCs w:val="24"/>
        </w:rPr>
        <w:t>далее –Оператор) свои персональные данные с целью заключения договора по инициативе субъекта персональных данных на основании п.5 ч.1 ст. 6 Федерального закона от 27.07.2006 г. №152-ФЗ «О персональных данных». Оператор свяжется с Вами для проведения консультации, направления коммерческого предложения, обсуждения вопросов и условий заключения договора.</w:t>
      </w:r>
    </w:p>
    <w:p w14:paraId="0C8C3825" w14:textId="45C48DC7" w:rsidR="00577DFA" w:rsidRPr="008C676A" w:rsidRDefault="00577DFA" w:rsidP="00577DFA">
      <w:pPr>
        <w:jc w:val="both"/>
        <w:rPr>
          <w:rFonts w:ascii="Times New Roman" w:hAnsi="Times New Roman" w:cs="Times New Roman"/>
          <w:sz w:val="24"/>
          <w:szCs w:val="24"/>
        </w:rPr>
      </w:pPr>
      <w:r w:rsidRPr="008C676A">
        <w:rPr>
          <w:rFonts w:ascii="Times New Roman" w:hAnsi="Times New Roman" w:cs="Times New Roman"/>
          <w:sz w:val="24"/>
          <w:szCs w:val="24"/>
        </w:rPr>
        <w:t xml:space="preserve">Ваши персональные данные, которые обрабатываются для указанной цели: </w:t>
      </w:r>
      <w:bookmarkStart w:id="0" w:name="_Hlk210687684"/>
      <w:r w:rsidR="00B50348" w:rsidRPr="00B50348">
        <w:rPr>
          <w:rFonts w:ascii="Times New Roman" w:hAnsi="Times New Roman" w:cs="Times New Roman"/>
          <w:sz w:val="24"/>
          <w:szCs w:val="24"/>
        </w:rPr>
        <w:t>никнейм аккаунта в Telegram; номер телефона; информация, которую Вы считаете необходимым сообщить</w:t>
      </w:r>
      <w:r w:rsidRPr="008C676A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8C676A">
        <w:rPr>
          <w:rFonts w:ascii="Times New Roman" w:hAnsi="Times New Roman" w:cs="Times New Roman"/>
          <w:sz w:val="24"/>
          <w:szCs w:val="24"/>
        </w:rPr>
        <w:t>Персональные данные не относятся к специальным категориям или биометрическим.</w:t>
      </w:r>
    </w:p>
    <w:p w14:paraId="7A5294E4" w14:textId="77777777" w:rsidR="00577DFA" w:rsidRPr="008C676A" w:rsidRDefault="00577DFA" w:rsidP="00577DFA">
      <w:pPr>
        <w:jc w:val="both"/>
        <w:rPr>
          <w:rFonts w:ascii="Times New Roman" w:hAnsi="Times New Roman" w:cs="Times New Roman"/>
          <w:sz w:val="24"/>
          <w:szCs w:val="24"/>
        </w:rPr>
      </w:pPr>
      <w:r w:rsidRPr="008C676A">
        <w:rPr>
          <w:rFonts w:ascii="Times New Roman" w:hAnsi="Times New Roman" w:cs="Times New Roman"/>
          <w:sz w:val="24"/>
          <w:szCs w:val="24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доступ).</w:t>
      </w:r>
    </w:p>
    <w:p w14:paraId="4D26EA89" w14:textId="77777777" w:rsidR="00577DFA" w:rsidRPr="008C676A" w:rsidRDefault="00577DFA" w:rsidP="00577DFA">
      <w:pPr>
        <w:jc w:val="both"/>
        <w:rPr>
          <w:rFonts w:ascii="Times New Roman" w:hAnsi="Times New Roman" w:cs="Times New Roman"/>
          <w:sz w:val="24"/>
          <w:szCs w:val="24"/>
        </w:rPr>
      </w:pPr>
      <w:r w:rsidRPr="008C676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будет осуществляться в течение 30 дней с момента обсуждения условий договора. </w:t>
      </w:r>
      <w:r w:rsidRPr="004835FC">
        <w:rPr>
          <w:rFonts w:ascii="Times New Roman" w:hAnsi="Times New Roman" w:cs="Times New Roman"/>
          <w:sz w:val="24"/>
          <w:szCs w:val="24"/>
        </w:rPr>
        <w:t>Если после обсуждения мы заключим с Вами договор, то продолжим обрабатывать Ваши персональные данные для его исполнения.</w:t>
      </w:r>
    </w:p>
    <w:p w14:paraId="69005F69" w14:textId="77777777" w:rsidR="00577DFA" w:rsidRPr="008C676A" w:rsidRDefault="00577DFA" w:rsidP="00577DFA">
      <w:pPr>
        <w:jc w:val="both"/>
        <w:rPr>
          <w:rFonts w:ascii="Times New Roman" w:hAnsi="Times New Roman" w:cs="Times New Roman"/>
          <w:sz w:val="24"/>
          <w:szCs w:val="24"/>
        </w:rPr>
      </w:pPr>
      <w:r w:rsidRPr="008C676A">
        <w:rPr>
          <w:rFonts w:ascii="Times New Roman" w:hAnsi="Times New Roman" w:cs="Times New Roman"/>
          <w:sz w:val="24"/>
          <w:szCs w:val="24"/>
        </w:rPr>
        <w:t>Способ обработки: персональные данные обрабатываются как автоматизированным способом, так и без использования средств автоматизации.</w:t>
      </w:r>
    </w:p>
    <w:p w14:paraId="402F464B" w14:textId="77777777" w:rsidR="002E4F0B" w:rsidRDefault="002E4F0B"/>
    <w:sectPr w:rsidR="002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FA"/>
    <w:rsid w:val="00052C1A"/>
    <w:rsid w:val="002E4F0B"/>
    <w:rsid w:val="00511C33"/>
    <w:rsid w:val="00577DFA"/>
    <w:rsid w:val="005F5FD0"/>
    <w:rsid w:val="008A7D4A"/>
    <w:rsid w:val="00B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54CD"/>
  <w15:chartTrackingRefBased/>
  <w15:docId w15:val="{F511D6DE-09F7-41CE-AE24-4FC2B99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Ikryannikova</dc:creator>
  <cp:keywords/>
  <dc:description/>
  <cp:lastModifiedBy>Olga Ikryannikova</cp:lastModifiedBy>
  <cp:revision>3</cp:revision>
  <dcterms:created xsi:type="dcterms:W3CDTF">2025-11-19T21:32:00Z</dcterms:created>
  <dcterms:modified xsi:type="dcterms:W3CDTF">2025-11-19T21:49:00Z</dcterms:modified>
</cp:coreProperties>
</file>